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58" w:rsidRDefault="004F3758" w:rsidP="004F3758">
      <w:bookmarkStart w:id="0" w:name="_GoBack"/>
      <w:bookmarkEnd w:id="0"/>
      <w:r>
        <w:t>Uudenmaan LAPE / Ketterät kokeilut –tuloskortti</w:t>
      </w:r>
      <w:r>
        <w:tab/>
      </w:r>
    </w:p>
    <w:p w:rsidR="004F3758" w:rsidRDefault="004F3758" w:rsidP="004F3758">
      <w:r>
        <w:t>Ketterän kokeilun nimi:</w:t>
      </w:r>
      <w:r w:rsidR="00181D74">
        <w:t xml:space="preserve"> </w:t>
      </w:r>
      <w:r w:rsidR="00BD36D6">
        <w:rPr>
          <w:i/>
        </w:rPr>
        <w:t>Lapsiarkki</w:t>
      </w:r>
      <w:r>
        <w:t xml:space="preserve"> </w:t>
      </w:r>
      <w:r w:rsidR="009B48F4" w:rsidRPr="009B48F4">
        <w:rPr>
          <w:i/>
        </w:rPr>
        <w:t>–</w:t>
      </w:r>
      <w:r w:rsidR="005032E5">
        <w:rPr>
          <w:i/>
        </w:rPr>
        <w:t xml:space="preserve"> Yksinhuoltaja</w:t>
      </w:r>
      <w:r w:rsidR="009B48F4" w:rsidRPr="009B48F4">
        <w:rPr>
          <w:i/>
        </w:rPr>
        <w:t>vanhempien ryhmä Annantien</w:t>
      </w:r>
      <w:r w:rsidR="009B48F4">
        <w:t xml:space="preserve"> perhetuvalla </w:t>
      </w:r>
      <w:r>
        <w:t>Kokeilun toteutusalue (maantieteellinen):</w:t>
      </w:r>
      <w:r w:rsidR="00181D74">
        <w:t xml:space="preserve"> </w:t>
      </w:r>
      <w:r w:rsidR="00181D74" w:rsidRPr="00A404A9">
        <w:rPr>
          <w:i/>
        </w:rPr>
        <w:t>Nummela (Vihti)</w:t>
      </w:r>
      <w:r>
        <w:t xml:space="preserve"> </w:t>
      </w:r>
      <w:r w:rsidR="00704369">
        <w:br/>
      </w:r>
      <w:r>
        <w:t>Kokeilun ajanjakso:</w:t>
      </w:r>
      <w:r w:rsidR="00704369">
        <w:t xml:space="preserve"> </w:t>
      </w:r>
      <w:r w:rsidR="009B48F4">
        <w:t>30.11.2017 – 31.5.2018</w:t>
      </w:r>
    </w:p>
    <w:p w:rsidR="004F3758" w:rsidRDefault="004F3758" w:rsidP="004F3758">
      <w:r>
        <w:t>Päivämäärä:</w:t>
      </w:r>
      <w:r w:rsidR="00181D74">
        <w:t xml:space="preserve"> </w:t>
      </w:r>
      <w:r w:rsidR="009B48F4">
        <w:rPr>
          <w:i/>
        </w:rPr>
        <w:t>21.8</w:t>
      </w:r>
      <w:r w:rsidR="00181D74" w:rsidRPr="00A404A9">
        <w:rPr>
          <w:i/>
        </w:rPr>
        <w:t>.2017</w:t>
      </w:r>
      <w:r w:rsidR="00181D74">
        <w:t xml:space="preserve"> Versio: </w:t>
      </w:r>
      <w:r w:rsidR="00181D74" w:rsidRPr="00A404A9">
        <w:rPr>
          <w:i/>
        </w:rPr>
        <w:t>1.0</w:t>
      </w:r>
    </w:p>
    <w:p w:rsidR="004F3758" w:rsidRDefault="004F3758" w:rsidP="004F3758">
      <w:r>
        <w:t xml:space="preserve">Tuloskortin on laatinut: </w:t>
      </w:r>
      <w:r w:rsidR="009338AF">
        <w:t xml:space="preserve">Lotta </w:t>
      </w:r>
      <w:proofErr w:type="spellStart"/>
      <w:r w:rsidR="009338AF">
        <w:t>Saine</w:t>
      </w:r>
      <w:proofErr w:type="spellEnd"/>
      <w:r w:rsidR="009338AF">
        <w:t xml:space="preserve">, </w:t>
      </w:r>
      <w:r w:rsidR="00181D74">
        <w:t xml:space="preserve">Vaula </w:t>
      </w:r>
      <w:proofErr w:type="spellStart"/>
      <w:r w:rsidR="00181D74">
        <w:t>Ha</w:t>
      </w:r>
      <w:r w:rsidR="009338AF">
        <w:t>cklin</w:t>
      </w:r>
      <w:proofErr w:type="spellEnd"/>
      <w:r w:rsidR="009338AF">
        <w:t>, Taina Vainio</w:t>
      </w:r>
      <w:r w:rsidR="00181D74">
        <w:t xml:space="preserve"> ja Hanna </w:t>
      </w:r>
      <w:proofErr w:type="spellStart"/>
      <w:r w:rsidR="00181D74">
        <w:t>Arvilommi</w:t>
      </w:r>
      <w:proofErr w:type="spellEnd"/>
    </w:p>
    <w:p w:rsidR="004F3758" w:rsidRDefault="004F3758" w:rsidP="004F3758">
      <w:r>
        <w:t xml:space="preserve">Lyhyt kuvaus kokeilun tarpeen havaitsemisesta ja historiasta: </w:t>
      </w:r>
      <w:r w:rsidR="009B48F4">
        <w:t>Vertaisryhmä/arjen hengähdyshetki yksinhuoltajavanhemmille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2"/>
        <w:gridCol w:w="1797"/>
        <w:gridCol w:w="2014"/>
        <w:gridCol w:w="2290"/>
        <w:gridCol w:w="1770"/>
        <w:gridCol w:w="2357"/>
        <w:gridCol w:w="1934"/>
      </w:tblGrid>
      <w:tr w:rsidR="002E0DDE" w:rsidTr="003C3006">
        <w:tc>
          <w:tcPr>
            <w:tcW w:w="1927" w:type="dxa"/>
          </w:tcPr>
          <w:p w:rsidR="004F3758" w:rsidRDefault="004F3758" w:rsidP="003C3006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4F3758" w:rsidRDefault="004F3758" w:rsidP="003C3006">
            <w:r>
              <w:t>Nykytila</w:t>
            </w:r>
          </w:p>
        </w:tc>
        <w:tc>
          <w:tcPr>
            <w:tcW w:w="1973" w:type="dxa"/>
          </w:tcPr>
          <w:p w:rsidR="004F3758" w:rsidRDefault="004F3758" w:rsidP="003C3006">
            <w:r>
              <w:t>Tavoitetila</w:t>
            </w:r>
          </w:p>
        </w:tc>
        <w:tc>
          <w:tcPr>
            <w:tcW w:w="1951" w:type="dxa"/>
          </w:tcPr>
          <w:p w:rsidR="004F3758" w:rsidRDefault="004F3758" w:rsidP="003C3006">
            <w:r>
              <w:t>Ihannetila</w:t>
            </w:r>
          </w:p>
        </w:tc>
        <w:tc>
          <w:tcPr>
            <w:tcW w:w="1861" w:type="dxa"/>
          </w:tcPr>
          <w:p w:rsidR="004F3758" w:rsidRDefault="004F3758" w:rsidP="003C3006">
            <w:r>
              <w:t>Toimenpiteet</w:t>
            </w:r>
          </w:p>
        </w:tc>
        <w:tc>
          <w:tcPr>
            <w:tcW w:w="2459" w:type="dxa"/>
          </w:tcPr>
          <w:p w:rsidR="004F3758" w:rsidRDefault="004F3758" w:rsidP="003C3006">
            <w:r>
              <w:t>Arviointi Mittari/Seurantatapa</w:t>
            </w:r>
          </w:p>
        </w:tc>
        <w:tc>
          <w:tcPr>
            <w:tcW w:w="1960" w:type="dxa"/>
          </w:tcPr>
          <w:p w:rsidR="004F3758" w:rsidRDefault="004F3758" w:rsidP="003C3006">
            <w:r>
              <w:t>Tarkastelupiste ja vastuuhenkilö(t)</w:t>
            </w:r>
          </w:p>
        </w:tc>
      </w:tr>
      <w:tr w:rsidR="002E0DDE" w:rsidTr="003C3006">
        <w:tc>
          <w:tcPr>
            <w:tcW w:w="1927" w:type="dxa"/>
          </w:tcPr>
          <w:p w:rsidR="004F3758" w:rsidRDefault="00BD36D6" w:rsidP="003C3006">
            <w:r>
              <w:t>Helpottaa yksinhuoltajien arkea.</w:t>
            </w:r>
          </w:p>
          <w:p w:rsidR="009B48F4" w:rsidRDefault="009B48F4" w:rsidP="003C3006">
            <w:r>
              <w:t>Tarjota tarvittaessa vertaisryhmä yksinhuoltajille.</w:t>
            </w:r>
          </w:p>
          <w:p w:rsidR="009B48F4" w:rsidRPr="00A80976" w:rsidRDefault="009B48F4" w:rsidP="003C3006">
            <w:r>
              <w:t>Luoda toimivaa verkostoa yksinhuoltajille.</w:t>
            </w:r>
          </w:p>
          <w:p w:rsidR="004F3758" w:rsidRPr="00A80976" w:rsidRDefault="004F3758" w:rsidP="003C3006"/>
          <w:p w:rsidR="004F3758" w:rsidRPr="00A80976" w:rsidRDefault="004F3758" w:rsidP="003C3006"/>
          <w:p w:rsidR="004F3758" w:rsidRPr="00A80976" w:rsidRDefault="004F3758" w:rsidP="003C3006"/>
        </w:tc>
        <w:tc>
          <w:tcPr>
            <w:tcW w:w="1863" w:type="dxa"/>
          </w:tcPr>
          <w:p w:rsidR="004F3758" w:rsidRDefault="009B48F4" w:rsidP="00704369">
            <w:r>
              <w:t>Vastaavaa toimintaa ei tällä hetkellä ole tarjolla.</w:t>
            </w:r>
          </w:p>
          <w:p w:rsidR="009B48F4" w:rsidRPr="00704369" w:rsidRDefault="009B48F4" w:rsidP="00704369">
            <w:r>
              <w:t xml:space="preserve">Syksyllä 2017 alkamassa Vanhemman neuvo-ryhmä Vihdissä, </w:t>
            </w:r>
            <w:r w:rsidR="006C5F7D">
              <w:t xml:space="preserve"> </w:t>
            </w:r>
            <w:r w:rsidR="00EE3DB9">
              <w:t xml:space="preserve">tarjotaan ”jatkona” </w:t>
            </w:r>
            <w:r w:rsidR="006C5F7D">
              <w:t xml:space="preserve"> sille ryhmälle tätä, jottei synny turhaa päällekkäisyyttä tarjonnassa.</w:t>
            </w:r>
          </w:p>
        </w:tc>
        <w:tc>
          <w:tcPr>
            <w:tcW w:w="1973" w:type="dxa"/>
          </w:tcPr>
          <w:p w:rsidR="004F3758" w:rsidRPr="002E0DDE" w:rsidRDefault="002E0DDE" w:rsidP="003C3006">
            <w:r>
              <w:t>Järjestää toimintaa yksinhuoltajien toiveiden/tarpeiden mukaisesti joka toinen viikkoa torstai-iltaisin Annantien perhetuvan tiloissa.</w:t>
            </w: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Default="004F3758" w:rsidP="003C3006">
            <w:pPr>
              <w:rPr>
                <w:color w:val="FF0000"/>
              </w:rPr>
            </w:pPr>
          </w:p>
          <w:p w:rsidR="004F3758" w:rsidRPr="00A80976" w:rsidRDefault="004F3758" w:rsidP="003C3006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AD7FD8" w:rsidRDefault="00BD36D6" w:rsidP="003C3006">
            <w:r>
              <w:t>Tavoittaa mahdollisimman moni yksi</w:t>
            </w:r>
            <w:r w:rsidR="009B48F4">
              <w:t xml:space="preserve">nhuoltajavanhempi ja tarjota oma hengähdyshetki </w:t>
            </w:r>
            <w:r w:rsidR="002E0DDE">
              <w:t xml:space="preserve">tai vertaisryhmän tapaaminen </w:t>
            </w:r>
            <w:r w:rsidR="009B48F4">
              <w:t>arjen keskelle</w:t>
            </w:r>
          </w:p>
          <w:p w:rsidR="002E0DDE" w:rsidRDefault="002E0DDE" w:rsidP="003C3006">
            <w:r>
              <w:t>Matalan kynnyksen toimintaa kaikille halukkaille.</w:t>
            </w:r>
          </w:p>
          <w:p w:rsidR="009338AF" w:rsidRPr="00AD7FD8" w:rsidRDefault="009338AF" w:rsidP="003C3006">
            <w:r>
              <w:t>Mahdollisuus osallistua ja vaikuttaa toiminnan suunnitteluun ja toteuttamiseen.</w:t>
            </w:r>
          </w:p>
        </w:tc>
        <w:tc>
          <w:tcPr>
            <w:tcW w:w="1861" w:type="dxa"/>
          </w:tcPr>
          <w:p w:rsidR="004F3758" w:rsidRDefault="009338AF" w:rsidP="00BD36D6">
            <w:r w:rsidRPr="009338AF">
              <w:t>Markkinoidaan ja mainostetaan yhteistyössä.</w:t>
            </w:r>
          </w:p>
          <w:p w:rsidR="006C5F7D" w:rsidRPr="00A80976" w:rsidRDefault="006C5F7D" w:rsidP="00BD36D6">
            <w:pPr>
              <w:rPr>
                <w:color w:val="FF0000"/>
              </w:rPr>
            </w:pPr>
            <w:r>
              <w:t>Suunnitellaan yhdessä.</w:t>
            </w:r>
          </w:p>
        </w:tc>
        <w:tc>
          <w:tcPr>
            <w:tcW w:w="2459" w:type="dxa"/>
          </w:tcPr>
          <w:p w:rsidR="004F3758" w:rsidRPr="009338AF" w:rsidRDefault="009338AF" w:rsidP="003C3006">
            <w:r w:rsidRPr="009338AF">
              <w:t>Suullinen ja kirjallinen palaute.</w:t>
            </w:r>
          </w:p>
          <w:p w:rsidR="009338AF" w:rsidRPr="009338AF" w:rsidRDefault="009338AF" w:rsidP="003C3006">
            <w:r>
              <w:t>Kävi</w:t>
            </w:r>
            <w:r w:rsidRPr="009338AF">
              <w:t>jämäärä.</w:t>
            </w:r>
          </w:p>
          <w:p w:rsidR="004F3758" w:rsidRPr="00A80976" w:rsidRDefault="004F3758" w:rsidP="003C3006">
            <w:pPr>
              <w:rPr>
                <w:color w:val="FF0000"/>
              </w:rPr>
            </w:pPr>
          </w:p>
          <w:p w:rsidR="004F3758" w:rsidRPr="00A80976" w:rsidRDefault="004F3758" w:rsidP="003C3006">
            <w:pPr>
              <w:rPr>
                <w:color w:val="FF0000"/>
              </w:rPr>
            </w:pPr>
          </w:p>
        </w:tc>
        <w:tc>
          <w:tcPr>
            <w:tcW w:w="1960" w:type="dxa"/>
          </w:tcPr>
          <w:p w:rsidR="003C3006" w:rsidRPr="002E0DDE" w:rsidRDefault="002E0DDE" w:rsidP="00704369">
            <w:r>
              <w:t>Vihdin seurakunnan perhetyönohjaajat</w:t>
            </w:r>
          </w:p>
        </w:tc>
      </w:tr>
    </w:tbl>
    <w:p w:rsidR="00244D03" w:rsidRDefault="00244D03" w:rsidP="00EE3DB9"/>
    <w:sectPr w:rsidR="00244D03" w:rsidSect="004F375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8"/>
    <w:rsid w:val="000A1F39"/>
    <w:rsid w:val="00117A9C"/>
    <w:rsid w:val="00181D74"/>
    <w:rsid w:val="00244D03"/>
    <w:rsid w:val="002E0DDE"/>
    <w:rsid w:val="003C3006"/>
    <w:rsid w:val="004F3758"/>
    <w:rsid w:val="005032E5"/>
    <w:rsid w:val="00563CB0"/>
    <w:rsid w:val="00672766"/>
    <w:rsid w:val="006C5F7D"/>
    <w:rsid w:val="00704369"/>
    <w:rsid w:val="00822E1C"/>
    <w:rsid w:val="009338AF"/>
    <w:rsid w:val="009B48F4"/>
    <w:rsid w:val="00A02858"/>
    <w:rsid w:val="00A404A9"/>
    <w:rsid w:val="00AD7FD8"/>
    <w:rsid w:val="00B141E7"/>
    <w:rsid w:val="00BC79D5"/>
    <w:rsid w:val="00BD36D6"/>
    <w:rsid w:val="00C85106"/>
    <w:rsid w:val="00CD345E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42F9-AF69-474D-8A5D-853ECCD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Siivonen Nina</dc:creator>
  <cp:lastModifiedBy>Lindman Maarit</cp:lastModifiedBy>
  <cp:revision>2</cp:revision>
  <cp:lastPrinted>2017-08-21T08:06:00Z</cp:lastPrinted>
  <dcterms:created xsi:type="dcterms:W3CDTF">2017-08-21T08:31:00Z</dcterms:created>
  <dcterms:modified xsi:type="dcterms:W3CDTF">2017-08-21T08:31:00Z</dcterms:modified>
</cp:coreProperties>
</file>